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8" w:rsidRPr="00011FB3" w:rsidRDefault="007803C8" w:rsidP="007803C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11FB3">
        <w:rPr>
          <w:b/>
          <w:sz w:val="28"/>
          <w:szCs w:val="28"/>
        </w:rPr>
        <w:t xml:space="preserve">Заседание на </w:t>
      </w:r>
      <w:r w:rsidR="00FD2E7E">
        <w:rPr>
          <w:b/>
          <w:sz w:val="28"/>
          <w:szCs w:val="28"/>
        </w:rPr>
        <w:t>ОИК</w:t>
      </w:r>
      <w:r>
        <w:rPr>
          <w:b/>
          <w:sz w:val="28"/>
          <w:szCs w:val="28"/>
        </w:rPr>
        <w:t xml:space="preserve"> -</w:t>
      </w:r>
      <w:r w:rsidR="005F2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БЛАГОЕВГРАД</w:t>
      </w:r>
      <w:r w:rsidRPr="00011FB3">
        <w:rPr>
          <w:b/>
          <w:sz w:val="28"/>
          <w:szCs w:val="28"/>
        </w:rPr>
        <w:t xml:space="preserve"> на</w:t>
      </w:r>
      <w:r w:rsidR="005F2E13">
        <w:rPr>
          <w:b/>
          <w:sz w:val="28"/>
          <w:szCs w:val="28"/>
        </w:rPr>
        <w:t xml:space="preserve"> 05</w:t>
      </w:r>
      <w:r w:rsidRPr="00011FB3">
        <w:rPr>
          <w:b/>
          <w:sz w:val="28"/>
          <w:szCs w:val="28"/>
        </w:rPr>
        <w:t>.0</w:t>
      </w:r>
      <w:r w:rsidR="00FD2E7E">
        <w:rPr>
          <w:b/>
          <w:sz w:val="28"/>
          <w:szCs w:val="28"/>
        </w:rPr>
        <w:t>9</w:t>
      </w:r>
      <w:r w:rsidRPr="00011FB3">
        <w:rPr>
          <w:b/>
          <w:sz w:val="28"/>
          <w:szCs w:val="28"/>
        </w:rPr>
        <w:t>.201</w:t>
      </w:r>
      <w:r w:rsidR="00FD2E7E"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7803C8" w:rsidRPr="00011FB3" w:rsidRDefault="007803C8" w:rsidP="007803C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803C8" w:rsidRPr="00011FB3" w:rsidRDefault="007803C8" w:rsidP="007803C8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Проект за дневен ред </w:t>
      </w:r>
    </w:p>
    <w:p w:rsidR="007803C8" w:rsidRPr="00011FB3" w:rsidRDefault="007803C8" w:rsidP="007803C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685"/>
        <w:gridCol w:w="1701"/>
      </w:tblGrid>
      <w:tr w:rsidR="007803C8" w:rsidRPr="00011FB3" w:rsidTr="00117672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7803C8" w:rsidRPr="00011FB3" w:rsidRDefault="007803C8" w:rsidP="00117672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803C8" w:rsidRPr="00011FB3" w:rsidRDefault="007803C8" w:rsidP="00117672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03C8" w:rsidRPr="00011FB3" w:rsidRDefault="007803C8" w:rsidP="007803C8">
            <w:pPr>
              <w:spacing w:before="120" w:after="12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 xml:space="preserve">Член </w:t>
            </w:r>
            <w:r w:rsidR="00FD2E7E">
              <w:rPr>
                <w:b/>
              </w:rPr>
              <w:t>О</w:t>
            </w:r>
            <w:r w:rsidRPr="00011FB3">
              <w:rPr>
                <w:b/>
              </w:rPr>
              <w:t>ИК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7803C8" w:rsidRDefault="007803C8" w:rsidP="00117672">
            <w:pPr>
              <w:jc w:val="both"/>
            </w:pPr>
            <w:r w:rsidRPr="00FD2E7E">
              <w:rPr>
                <w:sz w:val="26"/>
                <w:szCs w:val="26"/>
              </w:rPr>
              <w:t xml:space="preserve">Проект за решение относно </w:t>
            </w:r>
            <w:r w:rsidR="00FD2E7E" w:rsidRPr="00FD2E7E">
              <w:rPr>
                <w:sz w:val="26"/>
                <w:szCs w:val="26"/>
              </w:rPr>
              <w:t>провеждане на заседания на ОИК, място на обявяване на решенията на Общинската избирателна комисия Благоевград, избор на говорител на комисията.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FD2E7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Default="00FD2E7E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  <w:r w:rsidR="007803C8">
              <w:rPr>
                <w:sz w:val="26"/>
                <w:szCs w:val="26"/>
              </w:rPr>
              <w:t xml:space="preserve"> относно </w:t>
            </w:r>
            <w:r w:rsidRPr="00FD2E7E">
              <w:rPr>
                <w:sz w:val="26"/>
                <w:szCs w:val="26"/>
              </w:rPr>
              <w:t>брой на печатите на Общинкса избирателна комисия Благоевград, избор на член от състава на комисията за маркиране на печатите, с цел защитата им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FD2E7E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ЕП</w:t>
            </w:r>
          </w:p>
        </w:tc>
      </w:tr>
      <w:tr w:rsidR="007803C8" w:rsidRPr="00011FB3" w:rsidTr="0011767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Pr="00011FB3" w:rsidRDefault="007803C8" w:rsidP="007803C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3C8" w:rsidRDefault="007803C8" w:rsidP="0011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3C8" w:rsidRDefault="007803C8" w:rsidP="0011767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7803C8" w:rsidRPr="00011FB3" w:rsidRDefault="007803C8" w:rsidP="007803C8">
      <w:pPr>
        <w:spacing w:after="0" w:line="360" w:lineRule="auto"/>
      </w:pPr>
    </w:p>
    <w:p w:rsidR="00D236B8" w:rsidRDefault="00D236B8"/>
    <w:sectPr w:rsidR="00D236B8" w:rsidSect="00C912D8">
      <w:pgSz w:w="11906" w:h="16838"/>
      <w:pgMar w:top="1135" w:right="1133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E"/>
    <w:rsid w:val="005F2E13"/>
    <w:rsid w:val="006E4B7C"/>
    <w:rsid w:val="007803C8"/>
    <w:rsid w:val="00B9528E"/>
    <w:rsid w:val="00C563BF"/>
    <w:rsid w:val="00D236B8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C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Gost</cp:lastModifiedBy>
  <cp:revision>2</cp:revision>
  <dcterms:created xsi:type="dcterms:W3CDTF">2015-09-09T15:00:00Z</dcterms:created>
  <dcterms:modified xsi:type="dcterms:W3CDTF">2015-09-09T15:00:00Z</dcterms:modified>
</cp:coreProperties>
</file>